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88E" w:rsidRDefault="00C4788E" w:rsidP="00C4788E">
      <w:pPr>
        <w:autoSpaceDN w:val="0"/>
        <w:spacing w:line="560" w:lineRule="exact"/>
        <w:jc w:val="left"/>
        <w:rPr>
          <w:rFonts w:ascii="黑体" w:eastAsia="黑体"/>
          <w:sz w:val="32"/>
          <w:szCs w:val="32"/>
        </w:rPr>
      </w:pPr>
      <w:bookmarkStart w:id="0" w:name="_GoBack"/>
      <w:bookmarkEnd w:id="0"/>
      <w:r>
        <w:rPr>
          <w:rFonts w:ascii="黑体" w:eastAsia="黑体" w:hint="eastAsia"/>
          <w:sz w:val="32"/>
          <w:szCs w:val="32"/>
        </w:rPr>
        <w:t>附件1</w:t>
      </w:r>
    </w:p>
    <w:p w:rsidR="00C4788E" w:rsidRDefault="00C4788E" w:rsidP="00C4788E">
      <w:pPr>
        <w:spacing w:line="54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全国</w:t>
      </w:r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大学英语四、六级考试口试</w:t>
      </w: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考点名单</w:t>
      </w:r>
    </w:p>
    <w:p w:rsidR="00C4788E" w:rsidRDefault="00C4788E" w:rsidP="00C4788E">
      <w:pPr>
        <w:spacing w:line="2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10"/>
          <w:szCs w:val="10"/>
        </w:rPr>
      </w:pP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521"/>
        <w:gridCol w:w="2182"/>
        <w:gridCol w:w="4633"/>
      </w:tblGrid>
      <w:tr w:rsidR="00C4788E" w:rsidRPr="003A1A10" w:rsidTr="00205DA7">
        <w:trPr>
          <w:trHeight w:hRule="exact" w:val="345"/>
          <w:tblHeader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Pr="003A1A10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3A1A10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市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Pr="003A1A10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3A1A10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考点代码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Pr="003A1A10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/>
                <w:sz w:val="24"/>
              </w:rPr>
            </w:pPr>
            <w:r w:rsidRPr="003A1A10">
              <w:rPr>
                <w:rFonts w:ascii="仿宋_GB2312" w:eastAsia="仿宋_GB2312" w:hAnsi="宋体" w:cs="仿宋_GB2312" w:hint="eastAsia"/>
                <w:b/>
                <w:color w:val="000000"/>
                <w:kern w:val="0"/>
                <w:sz w:val="24"/>
                <w:lang w:bidi="ar"/>
              </w:rPr>
              <w:t>考点名称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山东师范大学（长清校区）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山东财经大学（舜耕校区）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山东财经大学（燕山校区）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370034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山东财经大学（明水校区）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37007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山东建筑大学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37008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齐鲁工业大学（长清大学城校区）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37012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山东政法学院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37024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齐鲁师范学院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37026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山东外事翻译学院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37052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中国海洋大学（崂山）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37055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山东科技大学（青岛）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37071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青岛恒星学院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37072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山东大学（青岛）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威海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37221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山东大学（威海）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37222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哈尔滨工业大学（威海）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烟台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37143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山东工商学院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37150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济南大学泉城学院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东营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37132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东营职业学院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372122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山东农业大学南校区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jc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372121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山东农业大学北校区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37201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曲阜师范大学（曲阜）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37202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济宁医学院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37231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sz w:val="24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曲阜师范大学（日照）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37234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济宁医学院日照校区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37173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潍坊科技学院</w:t>
            </w:r>
          </w:p>
        </w:tc>
      </w:tr>
      <w:tr w:rsidR="00C4788E" w:rsidTr="00205DA7">
        <w:trPr>
          <w:trHeight w:hRule="exact" w:val="397"/>
          <w:jc w:val="center"/>
        </w:trPr>
        <w:tc>
          <w:tcPr>
            <w:tcW w:w="9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德州</w:t>
            </w:r>
          </w:p>
        </w:tc>
        <w:tc>
          <w:tcPr>
            <w:tcW w:w="13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37251</w:t>
            </w:r>
          </w:p>
        </w:tc>
        <w:tc>
          <w:tcPr>
            <w:tcW w:w="2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88E" w:rsidRDefault="00C4788E" w:rsidP="00205DA7">
            <w:pPr>
              <w:widowControl/>
              <w:jc w:val="left"/>
              <w:textAlignment w:val="center"/>
              <w:rPr>
                <w:rFonts w:ascii="仿宋_GB2312" w:eastAsia="仿宋_GB2312" w:hAnsi="宋体" w:cs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_GB2312" w:eastAsia="仿宋_GB2312" w:hAnsi="宋体" w:cs="仿宋_GB2312" w:hint="eastAsia"/>
                <w:color w:val="000000"/>
                <w:kern w:val="0"/>
                <w:sz w:val="24"/>
                <w:lang w:bidi="ar"/>
              </w:rPr>
              <w:t>德州学院</w:t>
            </w:r>
          </w:p>
        </w:tc>
      </w:tr>
    </w:tbl>
    <w:p w:rsidR="000163DC" w:rsidRDefault="000163DC"/>
    <w:sectPr w:rsidR="000163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1F3C" w:rsidRDefault="00551F3C" w:rsidP="00C4788E">
      <w:r>
        <w:separator/>
      </w:r>
    </w:p>
  </w:endnote>
  <w:endnote w:type="continuationSeparator" w:id="0">
    <w:p w:rsidR="00551F3C" w:rsidRDefault="00551F3C" w:rsidP="00C47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1F3C" w:rsidRDefault="00551F3C" w:rsidP="00C4788E">
      <w:r>
        <w:separator/>
      </w:r>
    </w:p>
  </w:footnote>
  <w:footnote w:type="continuationSeparator" w:id="0">
    <w:p w:rsidR="00551F3C" w:rsidRDefault="00551F3C" w:rsidP="00C478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332"/>
    <w:rsid w:val="000163DC"/>
    <w:rsid w:val="00551F3C"/>
    <w:rsid w:val="008551AA"/>
    <w:rsid w:val="00C4788E"/>
    <w:rsid w:val="00E62E94"/>
    <w:rsid w:val="00FF6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8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88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88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788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788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788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78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455</Characters>
  <Application>Microsoft Office Word</Application>
  <DocSecurity>0</DocSecurity>
  <Lines>3</Lines>
  <Paragraphs>1</Paragraphs>
  <ScaleCrop>false</ScaleCrop>
  <Company>微软中国</Company>
  <LinksUpToDate>false</LinksUpToDate>
  <CharactersWithSpaces>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冯雨</dc:creator>
  <cp:lastModifiedBy>冯雨</cp:lastModifiedBy>
  <cp:revision>2</cp:revision>
  <dcterms:created xsi:type="dcterms:W3CDTF">2019-09-06T03:05:00Z</dcterms:created>
  <dcterms:modified xsi:type="dcterms:W3CDTF">2019-09-06T03:05:00Z</dcterms:modified>
</cp:coreProperties>
</file>